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C77C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2BA7AD" w14:textId="77777777" w:rsidR="006F7C89" w:rsidRPr="00235795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1 do S</w:t>
      </w:r>
      <w:r w:rsidR="006F7C89"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WZ</w:t>
      </w:r>
    </w:p>
    <w:p w14:paraId="4ACC8A9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</w:t>
      </w:r>
    </w:p>
    <w:p w14:paraId="23EC93A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5EA13C3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Wykonawcy:</w:t>
      </w:r>
    </w:p>
    <w:p w14:paraId="4004F75B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19923DE5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1A5D39E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058255B7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741F135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Faks: ……………………………….…………...…</w:t>
      </w:r>
    </w:p>
    <w:p w14:paraId="6734C8FD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6F0F8586" w14:textId="77777777" w:rsidR="006F7C89" w:rsidRPr="009743EA" w:rsidRDefault="000A6936" w:rsidP="006F7C89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:…………………………………….</w:t>
      </w:r>
    </w:p>
    <w:p w14:paraId="4B79DBD8" w14:textId="73F22550" w:rsidR="006F7C89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2B8E5E15" w14:textId="66DFD555" w:rsidR="00235795" w:rsidRPr="009743EA" w:rsidRDefault="000F028F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235795"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Białogardzie</w:t>
      </w:r>
    </w:p>
    <w:p w14:paraId="5C0AD3DD" w14:textId="410120B7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6350E57E" w14:textId="358BBDFB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1CF3C12B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63DFA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 O R M U L A R Z    O F E R T Y</w:t>
      </w:r>
    </w:p>
    <w:p w14:paraId="77C471DD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512784" w14:textId="77777777" w:rsidR="006F7C89" w:rsidRPr="009743EA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Odpowiadając na ogłoszenie o przetargu nieograniczonym na zadanie pn.:</w:t>
      </w:r>
    </w:p>
    <w:p w14:paraId="3265D316" w14:textId="51F4E38A" w:rsidR="006F7C89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„Dostawa paliw ciekłych dla pojazdów i sprzętów </w:t>
      </w:r>
      <w:r w:rsidR="00235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Zarządu Dróg Powiatowych w Białogardzie</w:t>
      </w: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075FCE8F" w14:textId="10518AEE" w:rsidR="0009566F" w:rsidRPr="00FF469D" w:rsidRDefault="00235795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DzT.</w:t>
      </w:r>
      <w:r w:rsidR="00744717" w:rsidRPr="009743E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.271</w:t>
      </w:r>
      <w:r w:rsidR="008D5B79" w:rsidRPr="009743E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.</w:t>
      </w:r>
      <w:r w:rsidRPr="009743E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1</w:t>
      </w:r>
      <w:r w:rsidR="008D5B79" w:rsidRPr="009743E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.</w:t>
      </w:r>
      <w:r w:rsidR="0009566F" w:rsidRPr="009743E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202</w:t>
      </w:r>
      <w:r w:rsidRPr="009743E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3</w:t>
      </w:r>
    </w:p>
    <w:p w14:paraId="0183F615" w14:textId="659E6E05" w:rsidR="006F7C89" w:rsidRDefault="006F7C89" w:rsidP="00B60366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366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 na warunkach jak niżej:</w:t>
      </w:r>
    </w:p>
    <w:p w14:paraId="09EF9D12" w14:textId="53B61372" w:rsidR="00B60366" w:rsidRPr="00B60366" w:rsidRDefault="00B60366" w:rsidP="00B60366">
      <w:pPr>
        <w:pStyle w:val="Akapitzlist"/>
        <w:numPr>
          <w:ilvl w:val="0"/>
          <w:numId w:val="5"/>
        </w:numPr>
        <w:spacing w:before="120" w:after="120" w:line="360" w:lineRule="auto"/>
        <w:ind w:left="357" w:hanging="357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03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Oferowana cena</w:t>
      </w:r>
    </w:p>
    <w:tbl>
      <w:tblPr>
        <w:tblStyle w:val="Tabela-Siatka1"/>
        <w:tblW w:w="9764" w:type="dxa"/>
        <w:tblLayout w:type="fixed"/>
        <w:tblLook w:val="04A0" w:firstRow="1" w:lastRow="0" w:firstColumn="1" w:lastColumn="0" w:noHBand="0" w:noVBand="1"/>
      </w:tblPr>
      <w:tblGrid>
        <w:gridCol w:w="1960"/>
        <w:gridCol w:w="1243"/>
        <w:gridCol w:w="1583"/>
        <w:gridCol w:w="1559"/>
        <w:gridCol w:w="1560"/>
        <w:gridCol w:w="1859"/>
      </w:tblGrid>
      <w:tr w:rsidR="006F7C89" w:rsidRPr="00FF469D" w14:paraId="113E96E2" w14:textId="77777777" w:rsidTr="000A6936">
        <w:trPr>
          <w:trHeight w:val="752"/>
        </w:trPr>
        <w:tc>
          <w:tcPr>
            <w:tcW w:w="1960" w:type="dxa"/>
            <w:tcBorders>
              <w:bottom w:val="single" w:sz="4" w:space="0" w:color="auto"/>
            </w:tcBorders>
          </w:tcPr>
          <w:p w14:paraId="3E842499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E7CD86C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Ilość w litrach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4687A08B" w14:textId="77777777" w:rsidR="0009566F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 za 1litr</w:t>
            </w:r>
            <w:r w:rsidR="000956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6D155" w14:textId="77777777" w:rsidR="006F7C89" w:rsidRDefault="007867C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 podatkiem VAT za 1 l </w:t>
            </w:r>
            <w:r w:rsidR="000A6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56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583985BD" w14:textId="77777777" w:rsidR="000A6936" w:rsidRPr="00FF469D" w:rsidRDefault="000A6936" w:rsidP="007867C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 xml:space="preserve"> wartość podatku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1CC9806" w14:textId="77777777" w:rsidR="006F7C89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  <w:r w:rsidR="000956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10F0FB65" w14:textId="77777777" w:rsidR="007867C6" w:rsidRPr="007867C6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 xml:space="preserve">(kol. 2 x kol. 3)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07E903AC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 w:rsidR="0009566F" w:rsidRPr="007867C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867C6" w:rsidRPr="007867C6">
              <w:rPr>
                <w:rFonts w:ascii="Times New Roman" w:hAnsi="Times New Roman" w:cs="Times New Roman"/>
                <w:sz w:val="16"/>
                <w:szCs w:val="16"/>
              </w:rPr>
              <w:t>( kol. 2 x kol. 4)</w:t>
            </w:r>
          </w:p>
        </w:tc>
      </w:tr>
      <w:tr w:rsidR="000A6936" w:rsidRPr="00FF469D" w14:paraId="1DA45883" w14:textId="77777777" w:rsidTr="000A6936">
        <w:trPr>
          <w:trHeight w:val="284"/>
        </w:trPr>
        <w:tc>
          <w:tcPr>
            <w:tcW w:w="1960" w:type="dxa"/>
            <w:tcBorders>
              <w:top w:val="single" w:sz="4" w:space="0" w:color="auto"/>
            </w:tcBorders>
          </w:tcPr>
          <w:p w14:paraId="292F14D3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E3EA963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14F5006D" w14:textId="77777777" w:rsidR="000A6936" w:rsidRPr="000A6936" w:rsidRDefault="000A6936" w:rsidP="000956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1E17B0" w14:textId="77777777" w:rsidR="000A6936" w:rsidRPr="000A6936" w:rsidRDefault="000A693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7F765C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3EC5C7A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7C89" w:rsidRPr="00FF469D" w14:paraId="45F6D8D4" w14:textId="77777777" w:rsidTr="00703161">
        <w:trPr>
          <w:trHeight w:val="259"/>
        </w:trPr>
        <w:tc>
          <w:tcPr>
            <w:tcW w:w="1960" w:type="dxa"/>
          </w:tcPr>
          <w:p w14:paraId="44E4692A" w14:textId="3AC9F66E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sz w:val="20"/>
                <w:szCs w:val="20"/>
              </w:rPr>
              <w:t>Olej napędowy</w:t>
            </w:r>
            <w:r w:rsidR="0023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69D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43" w:type="dxa"/>
          </w:tcPr>
          <w:p w14:paraId="09A3465B" w14:textId="7EFAB2CC" w:rsidR="006F7C89" w:rsidRPr="00FF469D" w:rsidRDefault="0023579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0366">
              <w:rPr>
                <w:rFonts w:ascii="Times New Roman" w:hAnsi="Times New Roman" w:cs="Times New Roman"/>
                <w:sz w:val="20"/>
                <w:szCs w:val="20"/>
              </w:rPr>
              <w:t>0 454</w:t>
            </w:r>
          </w:p>
        </w:tc>
        <w:tc>
          <w:tcPr>
            <w:tcW w:w="1583" w:type="dxa"/>
          </w:tcPr>
          <w:p w14:paraId="57CEB938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0A480F9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1F48BF4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0DA9CBA9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F7C89" w:rsidRPr="00FF469D" w14:paraId="16886F73" w14:textId="77777777" w:rsidTr="00703161">
        <w:trPr>
          <w:trHeight w:val="259"/>
        </w:trPr>
        <w:tc>
          <w:tcPr>
            <w:tcW w:w="1960" w:type="dxa"/>
          </w:tcPr>
          <w:p w14:paraId="29E90CF7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sz w:val="20"/>
                <w:szCs w:val="20"/>
              </w:rPr>
              <w:t>Benzyna bezołowiowa Pb95</w:t>
            </w:r>
          </w:p>
        </w:tc>
        <w:tc>
          <w:tcPr>
            <w:tcW w:w="1243" w:type="dxa"/>
          </w:tcPr>
          <w:p w14:paraId="6CA3324D" w14:textId="6C520ED9" w:rsidR="006F7C89" w:rsidRPr="00FF469D" w:rsidRDefault="0023579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0366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</w:tc>
        <w:tc>
          <w:tcPr>
            <w:tcW w:w="1583" w:type="dxa"/>
          </w:tcPr>
          <w:p w14:paraId="4BCD9441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8BD6B30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05C5E7A8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1454DBFF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867C6" w:rsidRPr="00FF469D" w14:paraId="6AE8D702" w14:textId="77777777" w:rsidTr="00F31DEA">
        <w:trPr>
          <w:trHeight w:val="442"/>
        </w:trPr>
        <w:tc>
          <w:tcPr>
            <w:tcW w:w="7905" w:type="dxa"/>
            <w:gridSpan w:val="5"/>
          </w:tcPr>
          <w:p w14:paraId="0B284FE5" w14:textId="77777777" w:rsidR="007867C6" w:rsidRPr="00FF469D" w:rsidRDefault="007867C6" w:rsidP="007867C6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59" w:type="dxa"/>
          </w:tcPr>
          <w:p w14:paraId="248DB1C0" w14:textId="77777777" w:rsidR="007867C6" w:rsidRPr="00FF469D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6FF9F44" w14:textId="178D9C2B" w:rsidR="00B60366" w:rsidRPr="00FF469D" w:rsidRDefault="0009566F" w:rsidP="006F7C89">
      <w:pPr>
        <w:tabs>
          <w:tab w:val="num" w:pos="144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*- stawki bez upustu</w:t>
      </w:r>
    </w:p>
    <w:p w14:paraId="443057E5" w14:textId="26F7BD61" w:rsidR="006F7C89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- </w:t>
      </w:r>
      <w:r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oferowana cena brutto</w:t>
      </w:r>
      <w:r w:rsidR="00B6036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………………….</w:t>
      </w:r>
      <w:r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zł</w:t>
      </w:r>
    </w:p>
    <w:p w14:paraId="4D0D518E" w14:textId="3129B711" w:rsidR="00B60366" w:rsidRDefault="00B60366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E205C5C" w14:textId="2D23887A" w:rsidR="00B60366" w:rsidRDefault="00B60366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2. Oferowany Upust ……………………. %</w:t>
      </w:r>
    </w:p>
    <w:p w14:paraId="0DA8CBFE" w14:textId="77777777" w:rsidR="006F7C89" w:rsidRPr="00FF469D" w:rsidRDefault="006F7C89" w:rsidP="00B603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1FA67856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50634366" w14:textId="57AF861D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przy ustalaniu ceny ofertowej zastosowano stawki p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aliw obowiązujące w podanym w S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WZ dniu </w:t>
      </w:r>
      <w:r w:rsidR="00235795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10</w:t>
      </w:r>
      <w:r w:rsidR="008D5B7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  <w:r w:rsidR="00235795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03</w:t>
      </w:r>
      <w:r w:rsidR="008D5B7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.202</w:t>
      </w:r>
      <w:r w:rsidR="00235795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3</w:t>
      </w:r>
      <w:r w:rsidR="008D5B7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r.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0B1D76D3" w14:textId="0928FBD2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011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/y</w:t>
      </w:r>
      <w:r w:rsidRPr="002011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 że upust jest stały i będzie obowiązywał przez cały okres realizacji zamówienia (trwania umowy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).</w:t>
      </w:r>
    </w:p>
    <w:p w14:paraId="04643D2B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przy realizacji niniejszego zamówienia będą stosowane stawki jednostkowe paliw obowiązujące na stacji paliw (Wykonawcy) w dniu zakupu i od nich będzie naliczany upust procentowy podany wyżej.</w:t>
      </w:r>
    </w:p>
    <w:p w14:paraId="148B5D29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zapoznaliśmy się ze Specyfikacją Warunków Zamówienia oraz wszystkimi innymi dokumentami i nie wnosimy do nich zastrzeżeń oraz uznajemy się za związanych określonymi w nich warunkami</w:t>
      </w:r>
    </w:p>
    <w:p w14:paraId="4181ACC2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zamówienie wykonamy przy udziale nw. </w:t>
      </w:r>
      <w:r w:rsidRPr="00FF46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Podwykonawców*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6CD7787" w14:textId="77777777" w:rsidR="006F7C89" w:rsidRPr="00FF469D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 (nazwa Podwykonawcy, adres, NIP/PESEL, KRS/</w:t>
      </w:r>
      <w:proofErr w:type="spellStart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), któremu powierzymy wykonanie niżej opisanego zakresu zamówienia:</w:t>
      </w:r>
    </w:p>
    <w:p w14:paraId="336F42D8" w14:textId="77777777" w:rsidR="006F7C89" w:rsidRPr="00FF469D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E643947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75F62657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ofertą w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Zamówienia 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w przypadku w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ygrania przetargu do zawarcia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umowy we wskazanym 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przez Zamawiającego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terminie.</w:t>
      </w:r>
    </w:p>
    <w:p w14:paraId="7F29D7BB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iż w rozumieniu art. 7 ustawy z dnia 6 marca 2018 r. Prawo przedsiębiorców  jestem*:</w:t>
      </w:r>
    </w:p>
    <w:p w14:paraId="03461227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małym (mniej niż 50 pracowników oraz roczny obrót nie przekracza 10 mln Euro)</w:t>
      </w:r>
    </w:p>
    <w:p w14:paraId="32332754" w14:textId="77777777" w:rsidR="006F7C89" w:rsidRPr="00FF469D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średnim (mniej niż 250 pracowników oraz roczny obrót nie przekracza 50 mln Euro)</w:t>
      </w:r>
    </w:p>
    <w:p w14:paraId="6F788E18" w14:textId="77777777" w:rsidR="006F7C89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dużym.</w:t>
      </w:r>
    </w:p>
    <w:p w14:paraId="7EF0119F" w14:textId="77777777" w:rsid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8.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przedsiębiorstwa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przepisów o zwalczaniu nieuczciwej konkurencji, co wykazaliśmy w załączniku nr ……. do oferty i zastrzegamy, że nie mogą być one udostępniane. </w:t>
      </w:r>
    </w:p>
    <w:p w14:paraId="5AE0F7F9" w14:textId="77777777" w:rsidR="00FF469D" w:rsidRP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9. Oferta zawiera ……….. kolejno ponumerowanych stron.</w:t>
      </w:r>
    </w:p>
    <w:p w14:paraId="0395E500" w14:textId="77777777" w:rsidR="00FF469D" w:rsidRPr="00FF469D" w:rsidRDefault="00FF469D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10. Załącznikami do niniejszej oferty są:</w:t>
      </w:r>
    </w:p>
    <w:p w14:paraId="287EE6CD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</w:t>
      </w:r>
    </w:p>
    <w:p w14:paraId="276909FC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03B0D547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31F2B845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479400BD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13ED2C0D" w14:textId="77777777" w:rsidR="00FF469D" w:rsidRPr="00FF469D" w:rsidRDefault="00FF469D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0CBFBCF4" w14:textId="77777777" w:rsidR="006F7C89" w:rsidRPr="00FF469D" w:rsidRDefault="006F7C89" w:rsidP="00FF469D">
      <w:pPr>
        <w:tabs>
          <w:tab w:val="num" w:pos="284"/>
          <w:tab w:val="num" w:pos="330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2C08208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4938E3" w14:textId="77777777" w:rsidR="006F7C89" w:rsidRPr="00FF469D" w:rsidRDefault="006F7C89" w:rsidP="00FF469D">
      <w:pPr>
        <w:spacing w:after="0" w:line="276" w:lineRule="auto"/>
        <w:ind w:left="4260"/>
        <w:contextualSpacing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</w:t>
      </w:r>
    </w:p>
    <w:p w14:paraId="7A1816FB" w14:textId="77777777" w:rsidR="00FF469D" w:rsidRPr="00FF469D" w:rsidRDefault="006F7C89" w:rsidP="00FF469D">
      <w:pPr>
        <w:pStyle w:val="Bezodstpw"/>
        <w:jc w:val="right"/>
        <w:rPr>
          <w:rFonts w:eastAsia="Arial Unicode MS"/>
          <w:color w:val="000000"/>
          <w:sz w:val="18"/>
          <w:szCs w:val="18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="00FF469D" w:rsidRPr="00FF469D">
        <w:rPr>
          <w:sz w:val="18"/>
          <w:szCs w:val="18"/>
        </w:rPr>
        <w:t>Podpis osób/y upoważnionej do reprezentowania</w:t>
      </w:r>
    </w:p>
    <w:p w14:paraId="09369612" w14:textId="77777777" w:rsidR="00FF469D" w:rsidRPr="00FF469D" w:rsidRDefault="00FF469D" w:rsidP="00FF469D">
      <w:pPr>
        <w:pStyle w:val="Bezodstpw"/>
        <w:jc w:val="right"/>
        <w:rPr>
          <w:sz w:val="18"/>
          <w:szCs w:val="18"/>
        </w:rPr>
      </w:pPr>
      <w:r w:rsidRPr="00FF469D">
        <w:rPr>
          <w:sz w:val="18"/>
          <w:szCs w:val="18"/>
        </w:rPr>
        <w:t xml:space="preserve">                                                            Wykonawcy lub Pełnomocnika Wykonawców</w:t>
      </w:r>
    </w:p>
    <w:p w14:paraId="0E27DFD2" w14:textId="77777777" w:rsidR="00FF469D" w:rsidRPr="00FF469D" w:rsidRDefault="00FF469D" w:rsidP="00FF469D">
      <w:pPr>
        <w:pStyle w:val="Bezodstpw"/>
        <w:jc w:val="right"/>
        <w:rPr>
          <w:color w:val="000000"/>
          <w:sz w:val="18"/>
          <w:szCs w:val="18"/>
        </w:rPr>
      </w:pPr>
      <w:r w:rsidRPr="00FF469D">
        <w:rPr>
          <w:sz w:val="18"/>
          <w:szCs w:val="18"/>
        </w:rPr>
        <w:t>wspólnie ubiegających się o udzielenie zamówienia</w:t>
      </w:r>
    </w:p>
    <w:p w14:paraId="2AC2465E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7A125E22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2DB24453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*/ - niepotrzebne skreślić</w:t>
      </w:r>
    </w:p>
    <w:p w14:paraId="2AF3F54D" w14:textId="77777777" w:rsidR="006F7C89" w:rsidRPr="00FF469D" w:rsidRDefault="006F7C89" w:rsidP="006F7C8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C1659F2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F469D">
        <w:rPr>
          <w:b/>
          <w:i/>
          <w:color w:val="FF0000"/>
          <w:sz w:val="18"/>
          <w:szCs w:val="18"/>
        </w:rPr>
        <w:t>ami</w:t>
      </w:r>
      <w:proofErr w:type="spellEnd"/>
      <w:r w:rsidRPr="00FF469D">
        <w:rPr>
          <w:b/>
          <w:i/>
          <w:color w:val="FF0000"/>
          <w:sz w:val="18"/>
          <w:szCs w:val="18"/>
        </w:rPr>
        <w:t xml:space="preserve">) potwierdzającymi prawo do reprezentacji Wykonawcy przez osobę podpisującą ofertę. </w:t>
      </w:r>
    </w:p>
    <w:p w14:paraId="308583FD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54A1E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5F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6F8C" w14:textId="77777777" w:rsidR="00235795" w:rsidRDefault="00235795" w:rsidP="00235795">
      <w:pPr>
        <w:spacing w:after="0" w:line="240" w:lineRule="auto"/>
      </w:pPr>
      <w:r>
        <w:separator/>
      </w:r>
    </w:p>
  </w:endnote>
  <w:endnote w:type="continuationSeparator" w:id="0">
    <w:p w14:paraId="477AEFE7" w14:textId="77777777" w:rsidR="00235795" w:rsidRDefault="00235795" w:rsidP="002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BBBF" w14:textId="77777777" w:rsidR="00235795" w:rsidRDefault="00235795" w:rsidP="00235795">
      <w:pPr>
        <w:spacing w:after="0" w:line="240" w:lineRule="auto"/>
      </w:pPr>
      <w:r>
        <w:separator/>
      </w:r>
    </w:p>
  </w:footnote>
  <w:footnote w:type="continuationSeparator" w:id="0">
    <w:p w14:paraId="7FE8495B" w14:textId="77777777" w:rsidR="00235795" w:rsidRDefault="00235795" w:rsidP="002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56C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53949"/>
    <w:multiLevelType w:val="hybridMultilevel"/>
    <w:tmpl w:val="04B4B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4B0B"/>
    <w:multiLevelType w:val="hybridMultilevel"/>
    <w:tmpl w:val="3794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099">
    <w:abstractNumId w:val="0"/>
  </w:num>
  <w:num w:numId="2" w16cid:durableId="615404192">
    <w:abstractNumId w:val="1"/>
  </w:num>
  <w:num w:numId="3" w16cid:durableId="1561861480">
    <w:abstractNumId w:val="4"/>
  </w:num>
  <w:num w:numId="4" w16cid:durableId="221715824">
    <w:abstractNumId w:val="3"/>
  </w:num>
  <w:num w:numId="5" w16cid:durableId="24198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9566F"/>
    <w:rsid w:val="000A6936"/>
    <w:rsid w:val="000F028F"/>
    <w:rsid w:val="002011E0"/>
    <w:rsid w:val="00235795"/>
    <w:rsid w:val="00260B7E"/>
    <w:rsid w:val="00481DDD"/>
    <w:rsid w:val="004E0668"/>
    <w:rsid w:val="005F7417"/>
    <w:rsid w:val="006F7C89"/>
    <w:rsid w:val="00744717"/>
    <w:rsid w:val="00777C37"/>
    <w:rsid w:val="007867C6"/>
    <w:rsid w:val="008C20F3"/>
    <w:rsid w:val="008D2148"/>
    <w:rsid w:val="008D5B79"/>
    <w:rsid w:val="008D7B5B"/>
    <w:rsid w:val="009743EA"/>
    <w:rsid w:val="00A56E8A"/>
    <w:rsid w:val="00AA5747"/>
    <w:rsid w:val="00B05C3D"/>
    <w:rsid w:val="00B24819"/>
    <w:rsid w:val="00B60366"/>
    <w:rsid w:val="00B76AC7"/>
    <w:rsid w:val="00C26CD4"/>
    <w:rsid w:val="00CA6D00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B9E6"/>
  <w15:docId w15:val="{D6005ADA-9B0B-40D4-969A-69CA97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5</cp:revision>
  <cp:lastPrinted>2022-12-15T12:28:00Z</cp:lastPrinted>
  <dcterms:created xsi:type="dcterms:W3CDTF">2023-03-09T07:37:00Z</dcterms:created>
  <dcterms:modified xsi:type="dcterms:W3CDTF">2023-03-10T10:39:00Z</dcterms:modified>
</cp:coreProperties>
</file>